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6073" w14:textId="25D42A10" w:rsidR="003B2DFE" w:rsidRPr="003B2DFE" w:rsidRDefault="003B2DFE" w:rsidP="003B2DFE">
      <w:r>
        <w:t xml:space="preserve">1.- </w:t>
      </w:r>
      <w:r w:rsidRPr="003B2DFE">
        <w:t>Buenos días, hemos recibido correctamente su justificante. Procedemos a su verificación y a la aplicación correspondiente en su calendario financiero.</w:t>
      </w:r>
    </w:p>
    <w:p w14:paraId="0A6FE5F6" w14:textId="11C0AC70" w:rsidR="003B2DFE" w:rsidRPr="003B2DFE" w:rsidRDefault="003B2DFE" w:rsidP="003B2DFE">
      <w:r>
        <w:t xml:space="preserve">2.- </w:t>
      </w:r>
      <w:r w:rsidRPr="003B2DFE">
        <w:t>Hola, buenos días. ¿En qué podemos ayudarle?</w:t>
      </w:r>
    </w:p>
    <w:p w14:paraId="01D5BB1A" w14:textId="5201F63A" w:rsidR="003B2DFE" w:rsidRPr="003B2DFE" w:rsidRDefault="003B2DFE" w:rsidP="003B2DFE">
      <w:r>
        <w:t xml:space="preserve">3.- </w:t>
      </w:r>
      <w:r w:rsidRPr="003B2DFE">
        <w:t>Buenos días. Vamos a programar una llamada telefónica para poder darle respuesta a su solicitud.</w:t>
      </w:r>
    </w:p>
    <w:p w14:paraId="3C24FEEB" w14:textId="77777777" w:rsidR="003B2DFE" w:rsidRPr="003B2DFE" w:rsidRDefault="003B2DFE" w:rsidP="003B2DFE"/>
    <w:sectPr w:rsidR="003B2DFE" w:rsidRPr="003B2D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FE"/>
    <w:rsid w:val="003B2DFE"/>
    <w:rsid w:val="004B710F"/>
    <w:rsid w:val="0057476F"/>
    <w:rsid w:val="00D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BB6D"/>
  <w15:chartTrackingRefBased/>
  <w15:docId w15:val="{24063F4A-873E-4454-80E6-BADEAD8D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2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2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2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2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2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2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2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2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2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2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2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2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2D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2D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2D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2D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2D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2D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2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2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2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2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2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2D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2D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2D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2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2D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2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Palmeiro</dc:creator>
  <cp:keywords/>
  <dc:description/>
  <cp:lastModifiedBy>Raquel Palmeiro</cp:lastModifiedBy>
  <cp:revision>1</cp:revision>
  <dcterms:created xsi:type="dcterms:W3CDTF">2026-04-09T14:21:00Z</dcterms:created>
  <dcterms:modified xsi:type="dcterms:W3CDTF">2026-04-09T14:24:00Z</dcterms:modified>
</cp:coreProperties>
</file>